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A1" w:rsidRPr="008E52A0" w:rsidRDefault="00864832" w:rsidP="008E5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8E52A0" w:rsidRPr="008E52A0">
        <w:rPr>
          <w:rFonts w:ascii="Times New Roman" w:hAnsi="Times New Roman" w:cs="Times New Roman"/>
          <w:sz w:val="28"/>
          <w:szCs w:val="28"/>
        </w:rPr>
        <w:t>рафик</w:t>
      </w:r>
    </w:p>
    <w:p w:rsidR="008E52A0" w:rsidRDefault="00864832" w:rsidP="008E5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3E2">
        <w:rPr>
          <w:rFonts w:ascii="Times New Roman" w:hAnsi="Times New Roman" w:cs="Times New Roman"/>
          <w:sz w:val="28"/>
          <w:szCs w:val="28"/>
        </w:rPr>
        <w:t xml:space="preserve">роведения </w:t>
      </w:r>
      <w:proofErr w:type="spellStart"/>
      <w:r w:rsidR="007B23E2">
        <w:rPr>
          <w:rFonts w:ascii="Times New Roman" w:hAnsi="Times New Roman" w:cs="Times New Roman"/>
          <w:sz w:val="28"/>
          <w:szCs w:val="28"/>
        </w:rPr>
        <w:t>ве</w:t>
      </w:r>
      <w:r w:rsidR="008E52A0" w:rsidRPr="008E52A0">
        <w:rPr>
          <w:rFonts w:ascii="Times New Roman" w:hAnsi="Times New Roman" w:cs="Times New Roman"/>
          <w:sz w:val="28"/>
          <w:szCs w:val="28"/>
        </w:rPr>
        <w:t>бинаров</w:t>
      </w:r>
      <w:proofErr w:type="spellEnd"/>
      <w:r w:rsidR="008E52A0" w:rsidRPr="008E52A0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 w:rsidR="008E52A0">
        <w:rPr>
          <w:rFonts w:ascii="Times New Roman" w:hAnsi="Times New Roman" w:cs="Times New Roman"/>
          <w:sz w:val="28"/>
          <w:szCs w:val="28"/>
        </w:rPr>
        <w:br/>
      </w:r>
      <w:r w:rsidR="008E52A0" w:rsidRPr="008E52A0">
        <w:rPr>
          <w:rFonts w:ascii="Times New Roman" w:hAnsi="Times New Roman" w:cs="Times New Roman"/>
          <w:sz w:val="28"/>
          <w:szCs w:val="28"/>
        </w:rPr>
        <w:t>«</w:t>
      </w:r>
      <w:r w:rsidR="00A77BCE" w:rsidRPr="00A77BCE">
        <w:rPr>
          <w:rFonts w:ascii="Times New Roman" w:hAnsi="Times New Roman" w:cs="Times New Roman"/>
          <w:sz w:val="28"/>
          <w:szCs w:val="28"/>
        </w:rPr>
        <w:t>Внесение в Реестр действующих пропусков,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тонн, сведений об оформленных пропусках</w:t>
      </w:r>
      <w:r w:rsidR="008E52A0" w:rsidRPr="008E52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A54" w:rsidRDefault="00460A54" w:rsidP="008E5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A54" w:rsidRDefault="00460A54" w:rsidP="00CD1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C1F" w:rsidRDefault="00B01C1F" w:rsidP="00CD1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75" w:type="dxa"/>
        <w:jc w:val="center"/>
        <w:tblLook w:val="04A0" w:firstRow="1" w:lastRow="0" w:firstColumn="1" w:lastColumn="0" w:noHBand="0" w:noVBand="1"/>
      </w:tblPr>
      <w:tblGrid>
        <w:gridCol w:w="1349"/>
        <w:gridCol w:w="2587"/>
        <w:gridCol w:w="1528"/>
        <w:gridCol w:w="1417"/>
        <w:gridCol w:w="1417"/>
        <w:gridCol w:w="1417"/>
        <w:gridCol w:w="1560"/>
      </w:tblGrid>
      <w:tr w:rsidR="00EA77A4" w:rsidTr="008C3B2F">
        <w:trPr>
          <w:trHeight w:val="315"/>
          <w:jc w:val="center"/>
        </w:trPr>
        <w:tc>
          <w:tcPr>
            <w:tcW w:w="1349" w:type="dxa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87" w:type="dxa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4362" w:type="dxa"/>
            <w:gridSpan w:val="3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977" w:type="dxa"/>
            <w:gridSpan w:val="2"/>
          </w:tcPr>
          <w:p w:rsidR="00EA77A4" w:rsidRDefault="00EA77A4" w:rsidP="0084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</w:tr>
      <w:tr w:rsidR="00EA77A4" w:rsidTr="008C3B2F">
        <w:trPr>
          <w:trHeight w:val="315"/>
          <w:jc w:val="center"/>
        </w:trPr>
        <w:tc>
          <w:tcPr>
            <w:tcW w:w="1349" w:type="dxa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87" w:type="dxa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1528" w:type="dxa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1417" w:type="dxa"/>
          </w:tcPr>
          <w:p w:rsidR="00EA77A4" w:rsidRDefault="00EA77A4" w:rsidP="0084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417" w:type="dxa"/>
          </w:tcPr>
          <w:p w:rsidR="00EA77A4" w:rsidRDefault="00EA77A4" w:rsidP="0084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417" w:type="dxa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560" w:type="dxa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</w:tr>
      <w:tr w:rsidR="00EA77A4" w:rsidTr="008C3B2F">
        <w:trPr>
          <w:trHeight w:val="315"/>
          <w:jc w:val="center"/>
        </w:trPr>
        <w:tc>
          <w:tcPr>
            <w:tcW w:w="1349" w:type="dxa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7" w:type="dxa"/>
          </w:tcPr>
          <w:p w:rsidR="00EA77A4" w:rsidRDefault="00EA77A4" w:rsidP="00CD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528" w:type="dxa"/>
          </w:tcPr>
          <w:p w:rsidR="00EA77A4" w:rsidRDefault="00EA77A4" w:rsidP="00CD13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15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</w:tcPr>
          <w:p w:rsidR="00EA77A4" w:rsidRDefault="00EA77A4" w:rsidP="0084775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15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</w:tcPr>
          <w:p w:rsidR="00EA77A4" w:rsidRDefault="00EA77A4" w:rsidP="0084775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15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</w:tcPr>
          <w:p w:rsidR="00EA77A4" w:rsidRDefault="00EA77A4" w:rsidP="00CD13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15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EA77A4" w:rsidRDefault="00EA77A4" w:rsidP="00CD13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15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B01C1F" w:rsidRPr="008E52A0" w:rsidRDefault="00B01C1F" w:rsidP="00CD1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1C1F" w:rsidRPr="008E52A0" w:rsidSect="00B01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0"/>
    <w:rsid w:val="00204EE2"/>
    <w:rsid w:val="00305620"/>
    <w:rsid w:val="003C6AA4"/>
    <w:rsid w:val="0041286C"/>
    <w:rsid w:val="00445604"/>
    <w:rsid w:val="00460A54"/>
    <w:rsid w:val="004D2626"/>
    <w:rsid w:val="006F3E59"/>
    <w:rsid w:val="007B23E2"/>
    <w:rsid w:val="007C3205"/>
    <w:rsid w:val="0082205F"/>
    <w:rsid w:val="00864832"/>
    <w:rsid w:val="008C3B2F"/>
    <w:rsid w:val="008E52A0"/>
    <w:rsid w:val="00971E3D"/>
    <w:rsid w:val="0099580B"/>
    <w:rsid w:val="00A77BCE"/>
    <w:rsid w:val="00B01C1F"/>
    <w:rsid w:val="00C97684"/>
    <w:rsid w:val="00CA3434"/>
    <w:rsid w:val="00CD13D6"/>
    <w:rsid w:val="00D00AA1"/>
    <w:rsid w:val="00E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DA640-8460-4C03-A3B6-26CDC71E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TevikovVV</dc:creator>
  <dc:description>exif_MSED_2295eab0fef34b4d6ac734c2e094808fab877b66d630bf8e5fe2a2397c002af5</dc:description>
  <cp:lastModifiedBy>secretari</cp:lastModifiedBy>
  <cp:revision>2</cp:revision>
  <dcterms:created xsi:type="dcterms:W3CDTF">2018-03-23T08:41:00Z</dcterms:created>
  <dcterms:modified xsi:type="dcterms:W3CDTF">2018-03-23T08:41:00Z</dcterms:modified>
</cp:coreProperties>
</file>